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النظرية الإقتصادية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ضياء مجيد/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مؤسسة شباب الجامعة/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الانتاج/ السعر/ الاحتكار/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