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'analyse : L1 L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eslawa j ; kaczo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5980058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