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sessing Wri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rah Cunn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844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