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فنون في رواية بما تحلم الذئاب؟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ندي ابتسام/ مغزيلي منى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