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في مبادئ حزب البعث الإشتراكي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جرجيس سليمان خندي/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