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النظام الصرفي عند تمام حسان كتاب "اللغة العربية معناها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اللغة العربية/ النحو/ التقسيم السباعي للكلم/ النظام الصرفي/ الدرس اللغوي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