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النظام الصرفي عند تمام حسان كتاب "اللغة العربية معناها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النحو/ التقسيم السباعي للكلم/ النظام الصرفي/ الدرس اللغوي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