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التواصل اللغوي عند الاطفال في سن الرابعة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كيبوش/ مريم تمسي/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التواصل/ التواصل اللغوي/ عيوب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