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عطف في ربع سورة مري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ل مغزيلي/ ياسمينة قشود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حروف العطف/ الح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