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ّبل والحرب في معلقة عنترة بن شداد: ــ دراسة بنيوية 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وية يخلف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معلقة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