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اللسانية في مقدمة -ابن خلدون-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مريم/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 العربي/ الملكة اللغوية/ الملكة اللسانية/ التعليم و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