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مقامات الهمذاني والحريري - دراسة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ليلى/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المقامة/ البطل/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