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قصيدة المدح عند الفرزدق - الميمية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ورة سميحة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قصيدة/ البنية/ شعر المد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