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mportement des solitions de certains systèmes des équations aux différenc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ERARA Meriem/ Arroud Chems Eddine Président ,Touafek Nouressadat Examinateur ; Halim Yacine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des équations aux differences/ périordicité/ systèmes (non) autono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