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rotection contre les inondations de la cite el satha-commune d'oued aneb - w.d'annaba -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eche merie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nostic/ Dimensionnement du réseau/ Méthodes d'esti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