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: مدخل استراتيجي ، وظيفي ، 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الطائي/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