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تركيبي عند السيوطي في كتابه الات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ان الكر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