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ترقية استعمال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بعة شركة هون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جتمع المدني/ التر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