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لصورة في تعليم حروف اللغة العربية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اب فطيمة/ سطاطحة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يداغوجية الصورة/ أبعادها وطرق إدراكها/ تعليم حروف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