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إمرأة بلا ملامح لكمال بر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واط إبتسام/ مازوز حنان/ بلمرابط هاجر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إمرأة بلا ملامح/ كمال برك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