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التكنولوجيا في ترقية تدريس البلاغة العربية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أيوب/ غسمون عباس/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الوسائل التعليمية/ المرحلة الثانوية/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