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حجاجي في غريب الأنباء في مناظرة الأرض والسماء لمحمد بن مبارك الجزائري الدمش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نعيمة/ زغمار نعيم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مناظرة/ الأساليب البلاغية/ الأساليب اللغوية/ الأساليب المنط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