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شاريات في سورة القصص -دراسة تداول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زاز حيا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2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