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led Said, Palmeraie du Gour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ed Bendjel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article, p-p 43-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س.15، عدد مزدوج 51-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