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ظمات الدولية غير الحكومية في ترقية و حماية حقوق الإن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بح السعيد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