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حتياطيات النقدية الاجنبية في تمويل الواردات السلعية في الجزائر خلال الفترة 2015-20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زل غرابة رميساء/ مناد هبة/ بولعراس سفيان(رئيسا)،ريغي هشام (مشرفا ومقررا)،بودياب مرا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ميزان التجاري/ احتياطات الصرف/ الواردات السلعية/ الصادرات السلع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