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لاغي في طبقة المذهب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لالي خديجة/ غيشي فطيم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