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بطلة في مسرحية " دعاء الحمام" لزهور ون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ثلجة زينب/ يونس شيماء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خصية البطلة في مسرحية '' دعاء الحمام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