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الإنكليزي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فريديريك ريغار/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الإنجليزي/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