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de monetaire et financier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brouk Bel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7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nque d'Algérie/ Code monétaire/ code financie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