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ص الغائب في وراية  (رمل الماية ) لـ''واسيني الأعرج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عريبي راضية/ زيادي شيبان فهيمة( مشرفا)/ وادي سه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