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ervoirs :typologies;méthode de calcule et dimensionn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fratene Mounir/ Guettiche Abdelheq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4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s réservoirs/ Calcul des sollicitations/ la coupole/ Le radier/ Les armatur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