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: مدخل استراتيجي ، وظيفي ،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الطائي/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