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traitement des données pluviomé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assi lina afaf/ benchaiba l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imat/ Lacun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