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متاهات ليل الفتنة لأحميدة العياشي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تي دنيا/ بوخلالة نور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