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صناعة الدوائية في الجزائر : دراس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جوج ميادة/ حمزة رملي (رئيسا) ,ميلود برني (مناقشا) ,فاطمة محبوب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/ تقييم الأداء/ الدواء/ الصناعة الدوائية/ مجمع صيد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