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إشهاري التجاري في المحيط العمراني لمدينة ميلة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لاوي أميرة/ عزيزي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داولية/ الإشهار/ الخطاب الإشه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